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EED2" w14:textId="1504C7A3" w:rsidR="00A80988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8D5B4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CALENDAR YEAR </w:t>
      </w:r>
    </w:p>
    <w:p w14:paraId="343C1363" w14:textId="52979751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SCHEDULE OF </w:t>
      </w:r>
      <w:r w:rsidR="00A80988">
        <w:rPr>
          <w:rFonts w:ascii="Times New Roman" w:hAnsi="Times New Roman" w:cs="Times New Roman"/>
          <w:b/>
          <w:bCs/>
          <w:sz w:val="32"/>
          <w:szCs w:val="32"/>
        </w:rPr>
        <w:t>REGULAR MEETINGS</w:t>
      </w:r>
    </w:p>
    <w:p w14:paraId="51473F8C" w14:textId="355DAE42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F2EFFE" w14:textId="2E3478A3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 CITY HALL</w:t>
      </w:r>
    </w:p>
    <w:p w14:paraId="2E04D16B" w14:textId="2D08BCB7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100 SE 2</w:t>
      </w:r>
      <w:r w:rsidRPr="00B37A3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33C8881" w14:textId="079634D9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ANTLERS, OKLAHOMA 74523</w:t>
      </w:r>
    </w:p>
    <w:p w14:paraId="7151F320" w14:textId="6FE906E9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</w:p>
    <w:p w14:paraId="1D7ACA2C" w14:textId="13668FAC" w:rsidR="00A80988" w:rsidRDefault="008D5B40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A80988">
        <w:rPr>
          <w:rFonts w:ascii="Times New Roman" w:hAnsi="Times New Roman" w:cs="Times New Roman"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09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0988">
        <w:rPr>
          <w:rFonts w:ascii="Times New Roman" w:hAnsi="Times New Roman" w:cs="Times New Roman"/>
          <w:sz w:val="24"/>
          <w:szCs w:val="24"/>
        </w:rPr>
        <w:t xml:space="preserve"> 12:00 NOON</w:t>
      </w:r>
    </w:p>
    <w:p w14:paraId="0BFE0A12" w14:textId="55BBC2B0" w:rsidR="00A80988" w:rsidRDefault="008D5B40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A80988">
        <w:rPr>
          <w:rFonts w:ascii="Times New Roman" w:hAnsi="Times New Roman" w:cs="Times New Roman"/>
          <w:sz w:val="24"/>
          <w:szCs w:val="24"/>
        </w:rPr>
        <w:t xml:space="preserve"> FEBRUARY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809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0988">
        <w:rPr>
          <w:rFonts w:ascii="Times New Roman" w:hAnsi="Times New Roman" w:cs="Times New Roman"/>
          <w:sz w:val="24"/>
          <w:szCs w:val="24"/>
        </w:rPr>
        <w:t xml:space="preserve"> 12:00 NOON</w:t>
      </w:r>
    </w:p>
    <w:p w14:paraId="1776AA8B" w14:textId="08C1B066" w:rsidR="00A80988" w:rsidRDefault="008D5B40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A80988">
        <w:rPr>
          <w:rFonts w:ascii="Times New Roman" w:hAnsi="Times New Roman" w:cs="Times New Roman"/>
          <w:sz w:val="24"/>
          <w:szCs w:val="24"/>
        </w:rPr>
        <w:t xml:space="preserve"> MARCH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09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0988">
        <w:rPr>
          <w:rFonts w:ascii="Times New Roman" w:hAnsi="Times New Roman" w:cs="Times New Roman"/>
          <w:sz w:val="24"/>
          <w:szCs w:val="24"/>
        </w:rPr>
        <w:t xml:space="preserve"> 12:00 NOON</w:t>
      </w:r>
    </w:p>
    <w:p w14:paraId="4F016169" w14:textId="58FBD0C5" w:rsidR="00A80988" w:rsidRDefault="008D5B40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A80988">
        <w:rPr>
          <w:rFonts w:ascii="Times New Roman" w:hAnsi="Times New Roman" w:cs="Times New Roman"/>
          <w:sz w:val="24"/>
          <w:szCs w:val="24"/>
        </w:rPr>
        <w:t xml:space="preserve"> APRIL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09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0988">
        <w:rPr>
          <w:rFonts w:ascii="Times New Roman" w:hAnsi="Times New Roman" w:cs="Times New Roman"/>
          <w:sz w:val="24"/>
          <w:szCs w:val="24"/>
        </w:rPr>
        <w:t xml:space="preserve"> 12:00 NOON</w:t>
      </w:r>
    </w:p>
    <w:p w14:paraId="3A7162F0" w14:textId="51502AE0" w:rsidR="0080424F" w:rsidRDefault="0080424F" w:rsidP="0080424F">
      <w:pPr>
        <w:pStyle w:val="NormalWeb"/>
      </w:pPr>
      <w:r w:rsidRPr="0080424F">
        <w:t>WEDNESDAY MAY 1, 2024 12:00 NOON</w:t>
      </w:r>
    </w:p>
    <w:p w14:paraId="2AED73DF" w14:textId="77777777" w:rsidR="0080424F" w:rsidRDefault="0080424F" w:rsidP="0080424F">
      <w:pPr>
        <w:pStyle w:val="NormalWeb"/>
      </w:pPr>
      <w:r>
        <w:t>WEDNESDAY JUNE 5, 2024 12:00 NOON</w:t>
      </w:r>
    </w:p>
    <w:p w14:paraId="7282EDF4" w14:textId="77777777" w:rsidR="0080424F" w:rsidRDefault="0080424F" w:rsidP="0080424F">
      <w:pPr>
        <w:pStyle w:val="NormalWeb"/>
      </w:pPr>
      <w:r>
        <w:t>WEDNESDAY JULY 3, 2024 12:00 NOON</w:t>
      </w:r>
    </w:p>
    <w:p w14:paraId="23EF8F78" w14:textId="77777777" w:rsidR="0080424F" w:rsidRDefault="0080424F" w:rsidP="0080424F">
      <w:pPr>
        <w:pStyle w:val="NormalWeb"/>
      </w:pPr>
      <w:r>
        <w:t>WEDNESDAY AUGUST 7, 2024 12:00 NOON</w:t>
      </w:r>
    </w:p>
    <w:p w14:paraId="385FC2BD" w14:textId="77777777" w:rsidR="0080424F" w:rsidRDefault="0080424F" w:rsidP="0080424F">
      <w:pPr>
        <w:pStyle w:val="NormalWeb"/>
      </w:pPr>
      <w:r>
        <w:t>WEDNESDAY SEPTEMBER 4, 2024 12:00 NOON</w:t>
      </w:r>
    </w:p>
    <w:p w14:paraId="4CBEA5D3" w14:textId="77777777" w:rsidR="0080424F" w:rsidRDefault="0080424F" w:rsidP="0080424F">
      <w:pPr>
        <w:pStyle w:val="NormalWeb"/>
      </w:pPr>
      <w:r>
        <w:t>WEDNESDAY OCTOBER 2, 2024 12:00 NOON</w:t>
      </w:r>
    </w:p>
    <w:p w14:paraId="48EC6F56" w14:textId="77777777" w:rsidR="0080424F" w:rsidRDefault="0080424F" w:rsidP="0080424F">
      <w:pPr>
        <w:pStyle w:val="NormalWeb"/>
      </w:pPr>
      <w:r>
        <w:t>WEDNESDAY NOVEMBER 6, 2024 12:00 NOON</w:t>
      </w:r>
    </w:p>
    <w:p w14:paraId="31780E5C" w14:textId="77777777" w:rsidR="0080424F" w:rsidRDefault="0080424F" w:rsidP="0080424F">
      <w:pPr>
        <w:pStyle w:val="NormalWeb"/>
      </w:pPr>
      <w:r>
        <w:t>WEDNESDAY DECEMBER 4, 2024 12:00 NOON</w:t>
      </w:r>
    </w:p>
    <w:p w14:paraId="3387EF20" w14:textId="77777777" w:rsidR="00A80988" w:rsidRPr="00B37A32" w:rsidRDefault="00A80988" w:rsidP="00B37A32">
      <w:pPr>
        <w:rPr>
          <w:rFonts w:ascii="Times New Roman" w:hAnsi="Times New Roman" w:cs="Times New Roman"/>
          <w:sz w:val="24"/>
          <w:szCs w:val="24"/>
        </w:rPr>
      </w:pPr>
    </w:p>
    <w:p w14:paraId="087786DA" w14:textId="3BC2E553" w:rsid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</w:p>
    <w:p w14:paraId="3EE47C6A" w14:textId="5E85D17D" w:rsidR="00A80988" w:rsidRDefault="00A80988" w:rsidP="00B37A32">
      <w:pPr>
        <w:rPr>
          <w:rFonts w:ascii="Times New Roman" w:hAnsi="Times New Roman" w:cs="Times New Roman"/>
          <w:sz w:val="24"/>
          <w:szCs w:val="24"/>
        </w:rPr>
      </w:pPr>
    </w:p>
    <w:p w14:paraId="4EC2803A" w14:textId="77777777" w:rsidR="00A80988" w:rsidRPr="00B37A32" w:rsidRDefault="00A80988" w:rsidP="00B37A32">
      <w:pPr>
        <w:rPr>
          <w:rFonts w:ascii="Times New Roman" w:hAnsi="Times New Roman" w:cs="Times New Roman"/>
          <w:sz w:val="24"/>
          <w:szCs w:val="24"/>
        </w:rPr>
      </w:pPr>
    </w:p>
    <w:p w14:paraId="1A7A421D" w14:textId="2901D9BF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>_____________________</w:t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4689578" w14:textId="470B4888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0"/>
          <w:szCs w:val="20"/>
        </w:rPr>
        <w:t>City Clerk</w:t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 w:rsidRPr="00B37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A32">
        <w:rPr>
          <w:rFonts w:ascii="Times New Roman" w:hAnsi="Times New Roman" w:cs="Times New Roman"/>
          <w:sz w:val="20"/>
          <w:szCs w:val="20"/>
        </w:rPr>
        <w:t>Mayor</w:t>
      </w:r>
    </w:p>
    <w:sectPr w:rsidR="00B37A32" w:rsidRPr="00B3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32"/>
    <w:rsid w:val="000B54C6"/>
    <w:rsid w:val="006F5035"/>
    <w:rsid w:val="0080424F"/>
    <w:rsid w:val="008D5B40"/>
    <w:rsid w:val="00A601B4"/>
    <w:rsid w:val="00A80988"/>
    <w:rsid w:val="00B37A32"/>
    <w:rsid w:val="00B432CF"/>
    <w:rsid w:val="00D7615E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FBE2"/>
  <w15:chartTrackingRefBased/>
  <w15:docId w15:val="{9C54E46D-900E-4350-890F-AF6C2F1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Michael Taylor</cp:lastModifiedBy>
  <cp:revision>4</cp:revision>
  <cp:lastPrinted>2022-11-01T18:46:00Z</cp:lastPrinted>
  <dcterms:created xsi:type="dcterms:W3CDTF">2023-10-25T14:28:00Z</dcterms:created>
  <dcterms:modified xsi:type="dcterms:W3CDTF">2024-05-01T16:32:00Z</dcterms:modified>
</cp:coreProperties>
</file>